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85C59" w14:textId="77777777" w:rsidR="00601922" w:rsidRDefault="00601922" w:rsidP="00601922">
      <w:pPr>
        <w:pStyle w:val="NormalWeb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this assignment you will write a </w:t>
      </w:r>
      <w:proofErr w:type="gramStart"/>
      <w:r w:rsidRPr="00601922">
        <w:rPr>
          <w:rFonts w:ascii="Arial" w:hAnsi="Arial" w:cs="Arial"/>
          <w:color w:val="000000"/>
          <w:highlight w:val="yellow"/>
        </w:rPr>
        <w:t>5 page</w:t>
      </w:r>
      <w:proofErr w:type="gramEnd"/>
      <w:r w:rsidRPr="00601922">
        <w:rPr>
          <w:rFonts w:ascii="Arial" w:hAnsi="Arial" w:cs="Arial"/>
          <w:color w:val="000000"/>
          <w:highlight w:val="yellow"/>
        </w:rPr>
        <w:t xml:space="preserve"> paper discussing the "Foundations of Data Mining".  The paper will compare "Data Mining" to "Traditional Business Reporting".</w:t>
      </w:r>
    </w:p>
    <w:p w14:paraId="300BAA17" w14:textId="77777777" w:rsidR="00601922" w:rsidRDefault="00601922" w:rsidP="00601922">
      <w:pPr>
        <w:pStyle w:val="NormalWeb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paper must be APA compliant to include at least 5 academic resources.  The page count does not include title page or Reference page.</w:t>
      </w:r>
    </w:p>
    <w:p w14:paraId="56469C5D" w14:textId="77777777" w:rsidR="00601922" w:rsidRDefault="00601922"/>
    <w:sectPr w:rsidR="00601922" w:rsidSect="00650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22"/>
    <w:rsid w:val="00601922"/>
    <w:rsid w:val="0065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4C518"/>
  <w15:chartTrackingRefBased/>
  <w15:docId w15:val="{6D6CD70E-21EE-D94A-A494-839270D6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9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4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Dabbara, Chandana</dc:creator>
  <cp:keywords/>
  <dc:description/>
  <cp:lastModifiedBy>Dabbara, Chandana</cp:lastModifiedBy>
  <cp:revision>1</cp:revision>
  <dcterms:created xsi:type="dcterms:W3CDTF">2020-05-29T20:53:00Z</dcterms:created>
  <dcterms:modified xsi:type="dcterms:W3CDTF">2020-05-29T20:54:00Z</dcterms:modified>
</cp:coreProperties>
</file>