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4DB8FB" w14:textId="77777777" w:rsidR="008B15AD" w:rsidRDefault="00B124A6">
      <w:r>
        <w:t>Date:                           Student Name________________________        Child's Initial______________</w:t>
      </w:r>
    </w:p>
    <w:p w14:paraId="0F9BF7E9" w14:textId="65B071D1" w:rsidR="00B124A6" w:rsidRDefault="008B15A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Childs age: years_____ months_______</w:t>
      </w:r>
    </w:p>
    <w:p w14:paraId="176574DA" w14:textId="4844F3C6" w:rsidR="008B15AD" w:rsidRDefault="008B15A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</w:p>
    <w:p w14:paraId="3D23261D" w14:textId="77777777" w:rsidR="00B124A6" w:rsidRDefault="00B124A6"/>
    <w:p w14:paraId="2CCEB3DC" w14:textId="20C66E64" w:rsidR="00322C94" w:rsidRDefault="00B124A6">
      <w:r>
        <w:t xml:space="preserve">ENVIROMENT  </w:t>
      </w:r>
      <w:r>
        <w:tab/>
        <w:t xml:space="preserve">Child States           Therapist/NP Student         </w:t>
      </w:r>
      <w:r w:rsidR="008B15AD">
        <w:t>Analysis</w:t>
      </w:r>
      <w:r>
        <w:t xml:space="preserve"> of Interaction and Theoretical </w:t>
      </w:r>
      <w:r>
        <w:tab/>
      </w:r>
      <w:r>
        <w:tab/>
      </w:r>
      <w:r>
        <w:tab/>
      </w:r>
      <w:r w:rsidR="008B15AD">
        <w:t>Verbatim</w:t>
      </w:r>
      <w:r>
        <w:tab/>
      </w:r>
      <w:r w:rsidR="008B15AD">
        <w:t xml:space="preserve">    Verbatim</w:t>
      </w:r>
      <w:r>
        <w:tab/>
      </w:r>
      <w:r>
        <w:tab/>
      </w:r>
      <w:r>
        <w:tab/>
      </w:r>
      <w:r>
        <w:tab/>
        <w:t>Support</w:t>
      </w:r>
    </w:p>
    <w:p w14:paraId="5A1DAD99" w14:textId="0A41509B" w:rsidR="00B124A6" w:rsidRDefault="00B124A6">
      <w:r>
        <w:tab/>
      </w:r>
      <w:r>
        <w:tab/>
      </w:r>
    </w:p>
    <w:p w14:paraId="06BDF8EB" w14:textId="258E95ED" w:rsidR="00B124A6" w:rsidRPr="00B124A6" w:rsidRDefault="008B15AD" w:rsidP="00B124A6">
      <w:pPr>
        <w:tabs>
          <w:tab w:val="left" w:pos="5685"/>
        </w:tabs>
      </w:pPr>
      <w:r>
        <w:t>Nonverbal behaviors of Child &amp; Nurse Therapist</w:t>
      </w:r>
      <w:r>
        <w:tab/>
        <w:t xml:space="preserve">Reflective thoughts &amp; Feelings </w:t>
      </w:r>
      <w:r w:rsidR="00FF0205">
        <w:t xml:space="preserve">of Nurse </w:t>
      </w:r>
      <w:r w:rsidR="00FF0205">
        <w:tab/>
        <w:t>Therapist</w:t>
      </w:r>
      <w:r>
        <w:t xml:space="preserve">        </w:t>
      </w:r>
      <w:r w:rsidR="00B124A6">
        <w:tab/>
      </w:r>
    </w:p>
    <w:sectPr w:rsidR="00B124A6" w:rsidRPr="00B124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4A6"/>
    <w:rsid w:val="00322C94"/>
    <w:rsid w:val="008B15AD"/>
    <w:rsid w:val="00B124A6"/>
    <w:rsid w:val="00FF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CB43B"/>
  <w15:chartTrackingRefBased/>
  <w15:docId w15:val="{F1308825-73EB-4BCA-8008-4E9AB6CB7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nonaholmes</dc:creator>
  <cp:keywords/>
  <dc:description/>
  <cp:lastModifiedBy> </cp:lastModifiedBy>
  <cp:revision>3</cp:revision>
  <dcterms:created xsi:type="dcterms:W3CDTF">2020-05-26T18:21:00Z</dcterms:created>
  <dcterms:modified xsi:type="dcterms:W3CDTF">2020-05-26T20:15:00Z</dcterms:modified>
</cp:coreProperties>
</file>