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5E34E" w14:textId="16FD8979" w:rsidR="00247BCC" w:rsidRPr="00247BCC" w:rsidRDefault="00247BCC">
      <w:pPr>
        <w:rPr>
          <w:rFonts w:ascii="Century Gothic" w:hAnsi="Century Gothic"/>
          <w:b/>
          <w:bCs/>
          <w:sz w:val="28"/>
          <w:szCs w:val="28"/>
          <w:lang w:val="en-US"/>
        </w:rPr>
      </w:pPr>
      <w:r w:rsidRPr="00247BCC">
        <w:rPr>
          <w:rFonts w:ascii="Century Gothic" w:hAnsi="Century Gothic"/>
          <w:b/>
          <w:bCs/>
          <w:sz w:val="28"/>
          <w:szCs w:val="28"/>
          <w:lang w:val="en-US"/>
        </w:rPr>
        <w:t>MODULE 6 ASSIGNMENT-STRATEGIC SUPPLY CHAIN</w:t>
      </w:r>
    </w:p>
    <w:p w14:paraId="3A4C7A6D" w14:textId="77777777" w:rsidR="00247BCC" w:rsidRDefault="00247BCC" w:rsidP="00247BCC">
      <w:pPr>
        <w:pStyle w:val="NormalWeb"/>
        <w:shd w:val="clear" w:color="auto" w:fill="FFFFFF"/>
        <w:spacing w:before="180" w:beforeAutospacing="0" w:after="180" w:afterAutospacing="0"/>
        <w:rPr>
          <w:rFonts w:ascii="Lato" w:hAnsi="Lato"/>
          <w:color w:val="2D3B45"/>
        </w:rPr>
      </w:pPr>
      <w:r>
        <w:rPr>
          <w:rFonts w:ascii="Lato" w:hAnsi="Lato"/>
          <w:color w:val="2D3B45"/>
        </w:rPr>
        <w:t>During this module, you learned about the BICC Index Metrics Performance.</w:t>
      </w:r>
    </w:p>
    <w:p w14:paraId="230187BC" w14:textId="77777777" w:rsidR="00247BCC" w:rsidRDefault="00247BCC" w:rsidP="00247BCC">
      <w:pPr>
        <w:pStyle w:val="NormalWeb"/>
        <w:shd w:val="clear" w:color="auto" w:fill="FFFFFF"/>
        <w:spacing w:before="180" w:beforeAutospacing="0" w:after="180" w:afterAutospacing="0"/>
        <w:rPr>
          <w:rFonts w:ascii="Lato" w:hAnsi="Lato"/>
          <w:color w:val="2D3B45"/>
        </w:rPr>
      </w:pPr>
      <w:r>
        <w:rPr>
          <w:rFonts w:ascii="Lato" w:hAnsi="Lato"/>
          <w:color w:val="2D3B45"/>
        </w:rPr>
        <w:t>For this assignment, list, discuss, and provide examples of the five metrics that are included.</w:t>
      </w:r>
    </w:p>
    <w:p w14:paraId="16F56BB8" w14:textId="77777777" w:rsidR="00247BCC" w:rsidRDefault="00247BCC"/>
    <w:p w14:paraId="6269B621" w14:textId="77777777" w:rsidR="00247BCC" w:rsidRPr="00247BCC" w:rsidRDefault="00247BCC"/>
    <w:sectPr w:rsidR="00247BCC" w:rsidRPr="00247B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7BCC"/>
    <w:rsid w:val="00247BCC"/>
    <w:rsid w:val="005B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EEA91A"/>
  <w15:chartTrackingRefBased/>
  <w15:docId w15:val="{C0642C08-CCEC-4FDA-9861-19AAD69E2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47B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CH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86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PERMANENT MISSION ZAMBIA</dc:creator>
  <cp:keywords/>
  <dc:description/>
  <cp:lastModifiedBy>Patricia Geneva</cp:lastModifiedBy>
  <cp:revision>2</cp:revision>
  <dcterms:created xsi:type="dcterms:W3CDTF">2024-04-23T15:54:00Z</dcterms:created>
  <dcterms:modified xsi:type="dcterms:W3CDTF">2024-04-23T15:54:00Z</dcterms:modified>
</cp:coreProperties>
</file>