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D180" w14:textId="408D1F0D" w:rsidR="00704D99" w:rsidRDefault="008F5A38">
      <w:r w:rsidRPr="008F5A38">
        <w:t>https://www.mediafire.com/file/1t71tissrcf4t78/report.pdf/file</w:t>
      </w:r>
    </w:p>
    <w:sectPr w:rsidR="0070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38"/>
    <w:rsid w:val="002214F5"/>
    <w:rsid w:val="003D28D6"/>
    <w:rsid w:val="00704D99"/>
    <w:rsid w:val="008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21F"/>
  <w15:chartTrackingRefBased/>
  <w15:docId w15:val="{06DA1D8A-919A-491C-9E9C-6CEEBB0A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Sullivan</dc:creator>
  <cp:keywords/>
  <dc:description/>
  <cp:lastModifiedBy>Tracy Sullivan</cp:lastModifiedBy>
  <cp:revision>1</cp:revision>
  <dcterms:created xsi:type="dcterms:W3CDTF">2025-11-14T19:26:00Z</dcterms:created>
  <dcterms:modified xsi:type="dcterms:W3CDTF">2025-11-14T19:27:00Z</dcterms:modified>
</cp:coreProperties>
</file>